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7CF0D6">
      <w:pPr>
        <w:pStyle w:val="5"/>
      </w:pPr>
    </w:p>
    <w:p w14:paraId="5E22107C">
      <w:pPr>
        <w:pStyle w:val="5"/>
      </w:pPr>
    </w:p>
    <w:p w14:paraId="473701AE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jc w:val="center"/>
        <w:rPr>
          <w:rFonts w:hint="eastAsia" w:ascii="华文中宋" w:hAnsi="华文中宋" w:eastAsia="华文中宋" w:cs="华文中宋"/>
          <w:color w:val="000000"/>
          <w:kern w:val="0"/>
          <w:sz w:val="44"/>
          <w:szCs w:val="44"/>
          <w:lang w:val="en-US" w:eastAsia="zh-CN" w:bidi="ar"/>
        </w:rPr>
      </w:pPr>
      <w:r>
        <w:rPr>
          <w:rFonts w:hint="eastAsia" w:ascii="华文中宋" w:hAnsi="华文中宋" w:eastAsia="华文中宋" w:cs="华文中宋"/>
          <w:color w:val="000000"/>
          <w:kern w:val="0"/>
          <w:sz w:val="44"/>
          <w:szCs w:val="44"/>
          <w:lang w:val="en-US" w:eastAsia="zh-CN" w:bidi="ar"/>
        </w:rPr>
        <w:t>招聘单位承诺书</w:t>
      </w:r>
    </w:p>
    <w:p w14:paraId="6522035D">
      <w:pPr>
        <w:pStyle w:val="5"/>
      </w:pPr>
    </w:p>
    <w:p w14:paraId="2775DF68">
      <w:pPr>
        <w:ind w:firstLine="640" w:firstLineChars="200"/>
        <w:jc w:val="left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u w:val="single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我单位因工作需要，兹参加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u w:val="single"/>
          <w:lang w:val="en-US" w:eastAsia="zh-CN" w:bidi="ar"/>
        </w:rPr>
        <w:t>“珠耀前程・职启华章”——2025年广州城市理工学院珠宝学院专场招聘会。</w:t>
      </w:r>
      <w:bookmarkStart w:id="0" w:name="_GoBack"/>
      <w:bookmarkEnd w:id="0"/>
    </w:p>
    <w:p w14:paraId="7956005D">
      <w:pPr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为此，我单位郑重承诺：严格按照有关法律法规和招聘会通知要求进行招聘。保证向贵单位提供的营业执照、招聘岗位信息真实准确，不提供虚假招聘信息，不收取求职者任何押金，按照《劳动法》《就业促进法》《劳动合同法》《社会保险法》等有关法律法规，依法招用工。 </w:t>
      </w:r>
    </w:p>
    <w:p w14:paraId="49B36E00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3100" w:firstLineChars="1000"/>
        <w:jc w:val="both"/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</w:pPr>
    </w:p>
    <w:p w14:paraId="40B0B600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3100" w:firstLineChars="1000"/>
        <w:jc w:val="both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>承诺单位（盖章）：</w:t>
      </w:r>
    </w:p>
    <w:p w14:paraId="65566261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3100" w:firstLineChars="1000"/>
        <w:jc w:val="both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>单位代表签字：</w:t>
      </w:r>
    </w:p>
    <w:p w14:paraId="62F6B4F7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2790" w:firstLineChars="900"/>
        <w:jc w:val="both"/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</w:pPr>
    </w:p>
    <w:p w14:paraId="1D748EDA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510" w:firstLineChars="2100"/>
        <w:jc w:val="both"/>
        <w:rPr>
          <w:rFonts w:hint="eastAsia" w:ascii="仿宋_GB2312" w:eastAsia="仿宋_GB2312"/>
          <w:b/>
          <w:sz w:val="44"/>
          <w:szCs w:val="44"/>
        </w:rPr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>年  月  日</w:t>
      </w:r>
    </w:p>
    <w:p w14:paraId="19A0B3F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MS PGothic">
    <w:panose1 w:val="020B06000702050802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JjNTdjMTNlNmJlZjMxMjIyZTE1NzVjNDIxMjI0MjMifQ=="/>
  </w:docVars>
  <w:rsids>
    <w:rsidRoot w:val="78570B49"/>
    <w:rsid w:val="103E03AD"/>
    <w:rsid w:val="34734A80"/>
    <w:rsid w:val="56D0200C"/>
    <w:rsid w:val="590A047B"/>
    <w:rsid w:val="59CC39A6"/>
    <w:rsid w:val="68BD7D3D"/>
    <w:rsid w:val="6BF543F1"/>
    <w:rsid w:val="78570B49"/>
    <w:rsid w:val="78F237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正文正"/>
    <w:basedOn w:val="1"/>
    <w:qFormat/>
    <w:uiPriority w:val="0"/>
    <w:pPr>
      <w:autoSpaceDE w:val="0"/>
      <w:autoSpaceDN w:val="0"/>
      <w:adjustRightInd w:val="0"/>
      <w:spacing w:line="560" w:lineRule="exact"/>
      <w:ind w:firstLine="561"/>
      <w:jc w:val="left"/>
    </w:pPr>
    <w:rPr>
      <w:rFonts w:eastAsia="仿宋_GB2312"/>
      <w:sz w:val="2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188</Words>
  <Characters>191</Characters>
  <Lines>0</Lines>
  <Paragraphs>0</Paragraphs>
  <TotalTime>1</TotalTime>
  <ScaleCrop>false</ScaleCrop>
  <LinksUpToDate>false</LinksUpToDate>
  <CharactersWithSpaces>196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2024-04-17T01:29:00Z</dcterms:created>
  <dc:creator>源</dc:creator>
  <cp:lastModifiedBy>HSY</cp:lastModifiedBy>
  <dcterms:modified xsi:type="dcterms:W3CDTF">2025-04-30T08:22:22Z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19B1A3CEE90C4B13A9AA8B8AF7DD67C4_13</vt:lpwstr>
  </property>
  <property fmtid="{D5CDD505-2E9C-101B-9397-08002B2CF9AE}" pid="4" name="KSOTemplateDocerSaveRecord">
    <vt:lpwstr>eyJoZGlkIjoiYTA0ZDdmODlkY2I2OWVjN2Q0N2ExYTQ2ZGNhMzEyMmIiLCJ1c2VySWQiOiI0NDQ2MzIzNzgifQ==</vt:lpwstr>
  </property>
</Properties>
</file>